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b w:val="0"/>
          <w:bCs w:val="0"/>
          <w:sz w:val="32"/>
          <w:szCs w:val="32"/>
          <w:lang w:eastAsia="zh-CN"/>
        </w:rPr>
        <w:t>DBJ25420100484248483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一、武汉市东湖新技术开发区逮虾户餐饮店的小碗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29日抽自武汉市东湖新技术开发区逮虾户餐饮店的</w:t>
      </w:r>
      <w:bookmarkEnd w:id="0"/>
      <w:r>
        <w:rPr>
          <w:rFonts w:hint="eastAsia" w:eastAsia="仿宋_GB2312"/>
          <w:sz w:val="32"/>
          <w:szCs w:val="32"/>
          <w:lang w:val="en-US" w:eastAsia="zh-CN"/>
        </w:rPr>
        <w:t>小碗，经抽样检验，阴离子合成洗涤剂(以十二烷基苯磺酸钠计)项目不符合GB 14934-2016《食品安全国家标准 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2025年11月27日，我局执法人员对该单位餐具消毒工作进行了全面检查，该单位积极配合调查</w:t>
      </w:r>
      <w:bookmarkStart w:id="1" w:name="_GoBack"/>
      <w:bookmarkEnd w:id="1"/>
      <w:r>
        <w:rPr>
          <w:rFonts w:hint="eastAsia" w:eastAsia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BE371B"/>
    <w:rsid w:val="07DB7963"/>
    <w:rsid w:val="07EF0C13"/>
    <w:rsid w:val="08A473F1"/>
    <w:rsid w:val="098F1C24"/>
    <w:rsid w:val="0A2064A1"/>
    <w:rsid w:val="0A74518B"/>
    <w:rsid w:val="0AD9214C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5317AAB"/>
    <w:rsid w:val="153C52BD"/>
    <w:rsid w:val="15B6736C"/>
    <w:rsid w:val="1602723E"/>
    <w:rsid w:val="162B1D66"/>
    <w:rsid w:val="16892801"/>
    <w:rsid w:val="16CC129F"/>
    <w:rsid w:val="16DC4A7C"/>
    <w:rsid w:val="170C16D0"/>
    <w:rsid w:val="171E3EDD"/>
    <w:rsid w:val="175D173A"/>
    <w:rsid w:val="17C12A46"/>
    <w:rsid w:val="17FD3F9C"/>
    <w:rsid w:val="183D3630"/>
    <w:rsid w:val="18975F4C"/>
    <w:rsid w:val="190270A8"/>
    <w:rsid w:val="190751D2"/>
    <w:rsid w:val="190D0EC8"/>
    <w:rsid w:val="19171946"/>
    <w:rsid w:val="191A61D5"/>
    <w:rsid w:val="19357BC6"/>
    <w:rsid w:val="1A4F4712"/>
    <w:rsid w:val="1A5B5981"/>
    <w:rsid w:val="1A62577E"/>
    <w:rsid w:val="1A6F6A21"/>
    <w:rsid w:val="1AB968C8"/>
    <w:rsid w:val="1B076B71"/>
    <w:rsid w:val="1B0B6293"/>
    <w:rsid w:val="1B953BE6"/>
    <w:rsid w:val="1BD94D56"/>
    <w:rsid w:val="1C2053FE"/>
    <w:rsid w:val="1C5F3D31"/>
    <w:rsid w:val="1CC255C4"/>
    <w:rsid w:val="1CC41F2D"/>
    <w:rsid w:val="1CDA5BF7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56513"/>
    <w:rsid w:val="312966C0"/>
    <w:rsid w:val="31361CD3"/>
    <w:rsid w:val="31570FF2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56B2DDB"/>
    <w:rsid w:val="35CC58EC"/>
    <w:rsid w:val="35DE22BF"/>
    <w:rsid w:val="35F176D9"/>
    <w:rsid w:val="35FB6C67"/>
    <w:rsid w:val="366C7417"/>
    <w:rsid w:val="367131E5"/>
    <w:rsid w:val="36C807B2"/>
    <w:rsid w:val="36E11140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EC17996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6CE604E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E64C17"/>
    <w:rsid w:val="52150936"/>
    <w:rsid w:val="530E690A"/>
    <w:rsid w:val="535A2202"/>
    <w:rsid w:val="53C23179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1E3DE7"/>
    <w:rsid w:val="6A9451A5"/>
    <w:rsid w:val="6AFF6588"/>
    <w:rsid w:val="6B367446"/>
    <w:rsid w:val="6B3E0E75"/>
    <w:rsid w:val="6B74372F"/>
    <w:rsid w:val="6B751155"/>
    <w:rsid w:val="6BDD613C"/>
    <w:rsid w:val="6C1C307E"/>
    <w:rsid w:val="6C4E12A1"/>
    <w:rsid w:val="6C5B7530"/>
    <w:rsid w:val="6D4B7E4F"/>
    <w:rsid w:val="6D917C32"/>
    <w:rsid w:val="6DEF66DC"/>
    <w:rsid w:val="6DF37262"/>
    <w:rsid w:val="6E361BAF"/>
    <w:rsid w:val="6F125AD9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D973074"/>
    <w:rsid w:val="7E101D51"/>
    <w:rsid w:val="7E5146F0"/>
    <w:rsid w:val="7E6269F0"/>
    <w:rsid w:val="7E6925BF"/>
    <w:rsid w:val="7F2C4F5F"/>
    <w:rsid w:val="7F827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337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2026-01-28T02:56:00Z</cp:lastPrinted>
  <dcterms:modified xsi:type="dcterms:W3CDTF">2026-02-05T07:44:25Z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